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132: Nightmare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of the puppet.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the first time I saw someone with it.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lowly mage named Deluna, and every other scoundrel and outlaw I encountered had one.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Over the course of the next few events and encounters, I realized that most of the people in the Outlaw Zone had the curse.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 most recent Blues Clan leader I met had one.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'It's definitely a strange curse.’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blessing and a curse.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Its mysteries can only be learned in the Labyrinth.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could probably ask hundreds of explorers and get the same answer.   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is no way to obtain Blessings or Curses anywhere else but the Labyrinth. 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here, there was one exception.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got the Puppet Curse by going to the Outlaw Zone, not the Labyrinth, without even realizing it.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is that possible? 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why just that one curse?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Unless one possessed a blessing that could inscribe curses, such a thing was impossible.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I delved into it, the more questions I had, and the curse, which I had long since abandoned, came up again.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asked where she had worked, she mentioned the curse.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“You. No way.”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chuckled at my question.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“Of course not. I thought you, my master, would know.”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I don't know the det</w:t>
      </w:r>
      <w:r w:rsidDel="00000000" w:rsidR="00000000" w:rsidRPr="00000000">
        <w:rPr>
          <w:sz w:val="32"/>
          <w:szCs w:val="32"/>
          <w:rtl w:val="0"/>
        </w:rPr>
        <w:t xml:space="preserve">ails, so explain it to me one step at a time.”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nodded at my words and opened her mouth cautiously.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“In the deepest depths of the Labyrinth City, in the Outlaw District, there is a being called the Puppeteer.”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Puppeteer. 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 it matched the word puppet.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Puppeteer can impose the Puppet Curse on others through special puppets.”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“Heh.”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curse is in name only, so there are no special penalties, but the target of the curse becomes an object for the puppeteer to observe.”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opened my mouth, dumbfounded by the words that came out of Grumpy’s mouth.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even common sense to artificially inscribe a curse, but to even be able to watch the cursed being?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“In theory, that means it’s possible to observe the entire labyrinth city.”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“Well, maybe for a while if you use your full power?”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one shrugged her shoulders as if she didn't know much about that.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‘I don't think even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could do that.’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it would be impossible to keep an eye on every single one of the ninety thousand or so puppet curse holders.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are probably only a few dozen people who are actually watched but that doesn't change the fact that it's a big deal.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puppeteer watches over those who are cursed, and if they see any potential in them, they pluck them out and grow them like me.”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Curses, voyeuristic tendencies, and now even grooming? 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“Why? Why did they give you a teacher to help you grow?”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I heard from my master that usually, no matter how talented someone is, they don't give them a master, just a little boost.”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[1389th Puppet's Curse]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+1 to all stats when maximum prerequisites are met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the first puppet curse Grumpy got.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wonder if “help” means stats.’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“The reason I have a teacher is because I'm very talented. What do you mean, ‘suitability’ is high?” 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“Suitability?”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unfamiliar word. 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it was strangely off-putting.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think they said that the higher the suitability, the better the 'link'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Master didn't elaborate.”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Suitability and links, was a word match that reeked of something.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 this master is a puppet too?”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not exactly sure, but they did follow the puppeteer, referring to them as 'that person.'" 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listening to her for a while, I felt a strange chill and stroked her arm.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hard to believe that a mere mortal could do something like cast curses—this was an unfathomable mystery of the Labyrinth, after all. 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shouldn't be so hasty.’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Besides, from what I heard, it wasn't exactly an organization of outlaws, so there weren't many people with puppet curses among the outlaws.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just so happened that the puppeteer's area of operation was in the outlaw territory.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'But the Puppeteer isn't in the Outlaw District for nothing, there must be a reason.’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it makes sense, considering this person is into voyeurism and even grooming.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“Whoa.”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sighed unnecessarily. My head was spinning. 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first place, even Grumpy had picked up more information than I knew.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real details,” I thought, ”must be with her teacher.”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told me the name and appearance of her teacher.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Inert, a female with four mechanical arms and a figure with a disguise blessing.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that really her?”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yeah. That's right.”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help but be surprised by the words.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‘That's the same guy I met when I went to Zirnier’s workshop to reforge Gluttony!’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-He's a guy with a good sense. He'll be great. That guy should have been taken care of, but why on earth did it take so many years for such a precious thing to be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what Inert had muttered to me.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had been a bizarre encounter with a level 60 powerhouse, and I still remembered the words.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-That bitch who was left hanging on to everything doesn't know any gratitude!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the image of Zirnier, who had been drunk and passed out, complaining, came to mind.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that Inert and Zirnier were quite close.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I'll have to ask Zirnier more about Inert once we get out of the Labyrinth.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‘Ah. Speaking of which, I heard that Zirnier is also going to the royal inner castle to repair the armor of the second princess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“Ha.”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Damn. This never gets any easier.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“What's with all the complicated sighing? It's a simple story.”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I was still racking my brains, Grumpy looked me in the eye through my helmet.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on your side, isn't that fact enough for you?”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Heh.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“Yeah. That's it.”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chuckled and tugged on her leash.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Ellie, I would have patted her on the head, but with this guy, this reaction worked better.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“Kekekeke… ehee…”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strangled one laughed heartily. 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 in the top 30, Grumpy, will be watched with considerable interest by the Puppeteer. 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for her to voice her opinion in front of me like this, it must mean that her loyalty is to me, not the Puppeteer.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“Okay, enough about the puppet, why were you on the 12th floor with Chirp Chirp?”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Well, one of my blessings is the Blessing of the Wind.”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Blessing of the Wind]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Your hearing is extremely developed. Greatly increases your affinity with wind spirits.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Dexterity +15 Wisdom +5 when maximum conditions are met (1 Wind Elemental collected so far)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Surely, such a blessing.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was traveling </w:t>
      </w:r>
      <w:r w:rsidDel="00000000" w:rsidR="00000000" w:rsidRPr="00000000">
        <w:rPr>
          <w:sz w:val="32"/>
          <w:szCs w:val="32"/>
          <w:rtl w:val="0"/>
        </w:rPr>
        <w:t xml:space="preserve">with Master</w:t>
      </w:r>
      <w:r w:rsidDel="00000000" w:rsidR="00000000" w:rsidRPr="00000000">
        <w:rPr>
          <w:sz w:val="32"/>
          <w:szCs w:val="32"/>
          <w:rtl w:val="0"/>
        </w:rPr>
        <w:t xml:space="preserve">, and I happened to meet Chirp Chirp, and somehow I made her obey me.”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“So it's like a slave to a slave, huh?”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 Something like that. The reason I came here is because the bitch called Master asked me to come up to the 15th floor to test something.”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“Fifteenth floor? The two of you? Is that possible?”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“Strangely enough, spirits are less likely to be attacked by the monsters in the Labyrinth, as long as you avoid them.”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that, we spent the rest of the time catching up on each other's lives.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Blues Clan you were a slave to. They stupidly raided the academy and got screwed.”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“Huh… Really?! Those motherfuckers! I was just planning on fucking them up little by little while slowly drying them up…!”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had been a long time since we had seen each other, so we had a lot to talk about.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conversation continued, the night sky grew darker and darker, and it was time for sleep.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you for letting me share your cave with you. There's no way I can repay you, so I'll stand guard for you, even if it's only for a few hours.”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“Mmm. Thanks.”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nodded at Joy Hog's offer.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had far more people than them, so it was the least we could do to compensate them for providing shelter.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“Yay! Rest!”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I can't. You have to work.”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“You've gone too far! You'd better stop your unconscionable behavior right now!”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 dare you talk back to your master? You are supposed to obey your master absolutely!”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Grumpy, acting like a master, stood up, put Chirp Chirp on guard duty and snuggled into a sleeping bag…it was my sleeping bag.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 Master, come this way.”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that's my spot.”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know why I've never caught a cold even though I've always worn only a piece of cloth? It's because I'm a little too warm. Nobody can warm you up like me in the 12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floor wind chill. Here. Come on in. I'll warm up your tired body.”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spread her arms wide.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bit of a gimmick, but it was quite convincing.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warm, fluffy body would be good to cuddle with.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She's a female slave with no human rights, she'd be happy to be hugged so hard she'd beg for her life.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not that!”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interrupted me as I headed for my sleeping bag, mesmerized.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“Chit. We were almost there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Ellie's interruption, Grumpy clicked her tongue and left my sleeping bag. 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this time, she actually got into her own sleeping bag and laid down.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party's sleeping bags formed a circle around the campfire in the center.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decided on a night watch rotation with the other party members and I was next in line after Chirp Chirp.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quickly lay down in my sleeping bag to get some more rest.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It's warm.’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few moments, my sleeping bag had warmed up to just the right temperature.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seems that Grumpy’s words weren't entirely false. 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“Balkan. Wake up.”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“No!”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Wind Valley's Chirp Chirp poked me in the cheek.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fallen asleep in the blink of an eye.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I tired? 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was it the warmth of his sleeping bag that induced such a deep sleep?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maybe it was something else.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didn't really matter.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“Hmmm.”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“Balkan, there is something unusual." 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“Something unusual?”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Yawning, I sat up, and Chirp Chirp told me what she sensed during his night shift.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“My spirit senses are screaming. I'm sensing something erotic!”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Something erotic?”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feels like a snail is rubbing its mucus… My lower stomach keeps jumping around!”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What is this obscene spirit?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it actively trying to tell me that it's piling on?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 get it.”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nodded, hoping it wasn't for nothing.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feel anything unusual, because my body was usually very active.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peeked around the cave to see if there were any monsters or other explorers in case of an attack, but there was no sign of them.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about two hours of night watch, I woke up the next person in line.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“Jubeel. Wake up.”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“Ugh, big…”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dying sound, Jubeel crawled out of her sleeping bag.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Zub-zub-zub-zub-zub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giant puddle of water poured out of Jubeel's panty-winded lower half.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“Shit. Jubeel. Did you pee?”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“Ugh. No. It's saliva. I'm kind of horny tonight.”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there are days like this, aren't there? It's been two weeks since I entered the Labyrinth. I haven't masturbated in two weeks, and if you're a fertile female, your pussy should be heating up.”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Apparently, in the Labyrinth, you can't get your libido out in time.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an odd amount of liquid running down her thighs, but since it was Jubeel, I didn't mind if she was as wet as she was.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 weakly and relayed what Chirp Chirp told me.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“Erotic? She must be a lustful spirit. Anyway, thanks for the trouble.”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“Yeah. Jubeel's having a hard time too.”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“Oya.”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flopped down on my sleeping bag again. 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no time to think about anything else, I fell asleep again, this time quickly.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 *** *** *** *** ******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hot.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body is hot and my mind is fuzzy.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hard to move my body. I feel like I'm being held down by scissors.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Someone is pressing down on my body.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just one person.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on my left and one on my right, two people in total.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one on the left felt strangely familiar, soft and smooth, like I'd touched it a few times before.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right one, on the other hand, was unfamiliar but it was really hot and chewy, so it felt good too.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struggled to open my eyes.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saw red hair and elf ears, then black hair and a leash.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and Grumpy.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staring down at me, their faces blank.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three of us lay in one sleeping bag, our bodies pressed together.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Somehow, before I could even finish my question.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Thrust.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and Grumpy’s hands moved to my lower body.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26FC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aKYkV4MevXg/2yhB2FZB7RmSg==">CgMxLjA4AHIhMWV0RWN4ekJiMzVLemRScjMyd0xSaC1lOUhIYnVnc3gz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2024-11-05T14:44:00Z</dcterms:created>
  <dc:creator>Home-PC</dc:creator>
</cp:coreProperties>
</file>